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06F" w14:textId="30535AAE" w:rsidR="00AD7EF3" w:rsidRDefault="00AD7EF3" w:rsidP="00D45411">
      <w:pPr>
        <w:jc w:val="center"/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</w:pPr>
      <w:r>
        <w:rPr>
          <w:rFonts w:ascii="Segoe UI" w:eastAsia="Times New Roman" w:hAnsi="Segoe UI" w:cs="Segoe UI"/>
          <w:b/>
          <w:bCs/>
          <w:kern w:val="36"/>
          <w:sz w:val="48"/>
          <w:szCs w:val="48"/>
          <w:lang w:val="en-US" w:eastAsia="en-GB"/>
          <w14:ligatures w14:val="none"/>
        </w:rPr>
        <w:t>SMART GOALS TEMPLATE</w:t>
      </w:r>
    </w:p>
    <w:p w14:paraId="796DC9B0" w14:textId="77777777" w:rsidR="00D45411" w:rsidRDefault="00D45411">
      <w:pPr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en-GB"/>
          <w14:ligatures w14:val="none"/>
        </w:rPr>
      </w:pPr>
    </w:p>
    <w:p w14:paraId="6BB9DF32" w14:textId="17D5A027" w:rsidR="00D45411" w:rsidRPr="00D45411" w:rsidRDefault="00D45411">
      <w:pPr>
        <w:rPr>
          <w:rFonts w:ascii="Segoe UI" w:eastAsia="Times New Roman" w:hAnsi="Segoe UI" w:cs="Segoe UI"/>
          <w:kern w:val="36"/>
          <w:lang w:eastAsia="en-GB"/>
          <w14:ligatures w14:val="none"/>
        </w:rPr>
      </w:pPr>
      <w:r w:rsidRPr="00BD4612">
        <w:rPr>
          <w:rFonts w:ascii="Segoe UI" w:eastAsia="Times New Roman" w:hAnsi="Segoe UI" w:cs="Segoe UI"/>
          <w:kern w:val="36"/>
          <w:lang w:eastAsia="en-GB"/>
          <w14:ligatures w14:val="none"/>
        </w:rPr>
        <w:t>SMART Goals are crucial to setting, managing, and achieving our objectives, whether in business or personal life. They provide a clear path with concrete steps to follow. By being Specific, Measurable, Achievable, Realistic, and Time-bound, they help to prevent vague or abstract goals, and instead encourage us to develop well-defined objectives that we can work towards in a structured way.</w:t>
      </w:r>
      <w:r>
        <w:rPr>
          <w:rFonts w:ascii="Segoe UI" w:eastAsia="Times New Roman" w:hAnsi="Segoe UI" w:cs="Segoe UI"/>
          <w:kern w:val="36"/>
          <w:lang w:eastAsia="en-GB"/>
          <w14:ligatures w14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6992"/>
      </w:tblGrid>
      <w:tr w:rsidR="00AD7EF3" w:rsidRPr="00AD7EF3" w14:paraId="7B158E78" w14:textId="77777777" w:rsidTr="00F35FAD">
        <w:tc>
          <w:tcPr>
            <w:tcW w:w="0" w:type="auto"/>
            <w:hideMark/>
          </w:tcPr>
          <w:p w14:paraId="2F038198" w14:textId="77777777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Goal Component</w:t>
            </w:r>
          </w:p>
        </w:tc>
        <w:tc>
          <w:tcPr>
            <w:tcW w:w="0" w:type="auto"/>
            <w:hideMark/>
          </w:tcPr>
          <w:p w14:paraId="348F5DFD" w14:textId="77777777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Questions</w:t>
            </w:r>
          </w:p>
        </w:tc>
      </w:tr>
      <w:tr w:rsidR="00AD7EF3" w:rsidRPr="00AD7EF3" w14:paraId="61AD0FE2" w14:textId="77777777" w:rsidTr="00F35FAD">
        <w:tc>
          <w:tcPr>
            <w:tcW w:w="0" w:type="auto"/>
            <w:hideMark/>
          </w:tcPr>
          <w:p w14:paraId="05079074" w14:textId="043F4BAF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Specific</w:t>
            </w:r>
          </w:p>
        </w:tc>
        <w:tc>
          <w:tcPr>
            <w:tcW w:w="0" w:type="auto"/>
            <w:hideMark/>
          </w:tcPr>
          <w:p w14:paraId="59E9F197" w14:textId="77777777" w:rsidR="00AD7EF3" w:rsidRDefault="00AD7EF3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  <w:t>What exactly do I want to achieve? Why? Who is involved? Where is it located?</w:t>
            </w:r>
          </w:p>
          <w:p w14:paraId="59C20956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366A31D2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398C6D33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0E3D5330" w14:textId="77777777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  <w:tr w:rsidR="00AD7EF3" w:rsidRPr="00AD7EF3" w14:paraId="6887E1EA" w14:textId="77777777" w:rsidTr="00F35FAD">
        <w:tc>
          <w:tcPr>
            <w:tcW w:w="0" w:type="auto"/>
            <w:hideMark/>
          </w:tcPr>
          <w:p w14:paraId="52C18D93" w14:textId="77777777" w:rsidR="00AD7EF3" w:rsidRPr="00D45411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Measurable</w:t>
            </w:r>
          </w:p>
          <w:p w14:paraId="47473AD3" w14:textId="164C9F08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6440DAE" w14:textId="77777777" w:rsidR="00AD7EF3" w:rsidRDefault="00AD7EF3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  <w:t>How much? How many? How will I know when it is accomplished?</w:t>
            </w:r>
          </w:p>
          <w:p w14:paraId="48DE6F9F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2A43D408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703F2A2E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12A895CF" w14:textId="77777777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  <w:tr w:rsidR="00AD7EF3" w:rsidRPr="00AD7EF3" w14:paraId="73451A48" w14:textId="77777777" w:rsidTr="00F35FAD">
        <w:tc>
          <w:tcPr>
            <w:tcW w:w="0" w:type="auto"/>
            <w:hideMark/>
          </w:tcPr>
          <w:p w14:paraId="3FF2C54B" w14:textId="77777777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Achievable</w:t>
            </w:r>
          </w:p>
        </w:tc>
        <w:tc>
          <w:tcPr>
            <w:tcW w:w="0" w:type="auto"/>
            <w:hideMark/>
          </w:tcPr>
          <w:p w14:paraId="7FB626EC" w14:textId="77777777" w:rsidR="00AD7EF3" w:rsidRDefault="00AD7EF3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  <w:t>How can I accomplish this goal? What are the logical steps I should take?</w:t>
            </w:r>
          </w:p>
          <w:p w14:paraId="43AB079F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7CC0E108" w14:textId="77777777" w:rsidR="00D64612" w:rsidRDefault="00D64612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735D59A6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5F87AEAD" w14:textId="77777777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  <w:tr w:rsidR="00AD7EF3" w:rsidRPr="00AD7EF3" w14:paraId="17C24B01" w14:textId="77777777" w:rsidTr="00F35FAD">
        <w:tc>
          <w:tcPr>
            <w:tcW w:w="0" w:type="auto"/>
            <w:hideMark/>
          </w:tcPr>
          <w:p w14:paraId="3D0E2A87" w14:textId="77777777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Realistic</w:t>
            </w:r>
          </w:p>
        </w:tc>
        <w:tc>
          <w:tcPr>
            <w:tcW w:w="0" w:type="auto"/>
            <w:hideMark/>
          </w:tcPr>
          <w:p w14:paraId="78DE3F1D" w14:textId="77777777" w:rsidR="00AD7EF3" w:rsidRDefault="00AD7EF3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  <w:t>Given the resources and constraints, can I realistically achieve this goal?</w:t>
            </w:r>
          </w:p>
          <w:p w14:paraId="7F7A3420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2F785C99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45199FBE" w14:textId="77777777" w:rsidR="00D64612" w:rsidRDefault="00D64612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638245F2" w14:textId="77777777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  <w:tr w:rsidR="00AD7EF3" w:rsidRPr="00BD4612" w14:paraId="71F409CF" w14:textId="77777777" w:rsidTr="00F35FAD">
        <w:tc>
          <w:tcPr>
            <w:tcW w:w="0" w:type="auto"/>
            <w:hideMark/>
          </w:tcPr>
          <w:p w14:paraId="13C42308" w14:textId="77777777" w:rsidR="00AD7EF3" w:rsidRPr="00BD4612" w:rsidRDefault="00AD7EF3" w:rsidP="00F35FAD">
            <w:pPr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b/>
                <w:bCs/>
                <w:kern w:val="0"/>
                <w:sz w:val="27"/>
                <w:szCs w:val="27"/>
                <w:lang w:eastAsia="en-GB"/>
                <w14:ligatures w14:val="none"/>
              </w:rPr>
              <w:t>Time-bound</w:t>
            </w:r>
          </w:p>
        </w:tc>
        <w:tc>
          <w:tcPr>
            <w:tcW w:w="0" w:type="auto"/>
            <w:hideMark/>
          </w:tcPr>
          <w:p w14:paraId="0C8E2259" w14:textId="77777777" w:rsidR="00AD7EF3" w:rsidRDefault="00AD7EF3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  <w:r w:rsidRPr="00BD4612"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  <w:t>When? What can I do six months from now? What can I do six weeks from now? What can I do today?</w:t>
            </w:r>
          </w:p>
          <w:p w14:paraId="1E051D1E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0A05A644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0F1B0C9A" w14:textId="77777777" w:rsidR="00D45411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  <w:p w14:paraId="6680B030" w14:textId="77777777" w:rsidR="00D45411" w:rsidRPr="00BD4612" w:rsidRDefault="00D45411" w:rsidP="00F35FAD">
            <w:pPr>
              <w:rPr>
                <w:rFonts w:ascii="Segoe UI" w:eastAsia="Times New Roman" w:hAnsi="Segoe UI" w:cs="Segoe UI"/>
                <w:kern w:val="0"/>
                <w:sz w:val="27"/>
                <w:szCs w:val="27"/>
                <w:lang w:eastAsia="en-GB"/>
                <w14:ligatures w14:val="none"/>
              </w:rPr>
            </w:pPr>
          </w:p>
        </w:tc>
      </w:tr>
    </w:tbl>
    <w:p w14:paraId="49CDE7DE" w14:textId="77777777" w:rsidR="00D45411" w:rsidRDefault="00D45411"/>
    <w:sectPr w:rsidR="00D45411" w:rsidSect="00AD7EF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5C52C" w14:textId="77777777" w:rsidR="00076117" w:rsidRDefault="00076117" w:rsidP="00D45411">
      <w:r>
        <w:separator/>
      </w:r>
    </w:p>
  </w:endnote>
  <w:endnote w:type="continuationSeparator" w:id="0">
    <w:p w14:paraId="36DC6FB3" w14:textId="77777777" w:rsidR="00076117" w:rsidRDefault="00076117" w:rsidP="00D4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4C26" w14:textId="5C556D2F" w:rsidR="00D45411" w:rsidRPr="00D45411" w:rsidRDefault="00D45411" w:rsidP="00D45411">
    <w:pPr>
      <w:pStyle w:val="Footer"/>
      <w:jc w:val="center"/>
      <w:rPr>
        <w:lang w:val="en-US"/>
      </w:rPr>
    </w:pPr>
    <w:r>
      <w:rPr>
        <w:lang w:val="en-US"/>
      </w:rPr>
      <w:t xml:space="preserve">The Smart Goals Template is provided by </w:t>
    </w:r>
    <w:hyperlink r:id="rId1" w:history="1">
      <w:r w:rsidRPr="00D45411">
        <w:rPr>
          <w:rStyle w:val="Hyperlink"/>
          <w:lang w:val="en-US"/>
        </w:rPr>
        <w:t>LeaveBoard.com</w:t>
      </w:r>
    </w:hyperlink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49AC" w14:textId="77777777" w:rsidR="00076117" w:rsidRDefault="00076117" w:rsidP="00D45411">
      <w:r>
        <w:separator/>
      </w:r>
    </w:p>
  </w:footnote>
  <w:footnote w:type="continuationSeparator" w:id="0">
    <w:p w14:paraId="62E5A008" w14:textId="77777777" w:rsidR="00076117" w:rsidRDefault="00076117" w:rsidP="00D45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F3"/>
    <w:rsid w:val="00076117"/>
    <w:rsid w:val="0019078C"/>
    <w:rsid w:val="005A20CC"/>
    <w:rsid w:val="00783495"/>
    <w:rsid w:val="00AD7EF3"/>
    <w:rsid w:val="00BF7B0B"/>
    <w:rsid w:val="00C14536"/>
    <w:rsid w:val="00D45411"/>
    <w:rsid w:val="00D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CE913"/>
  <w15:chartTrackingRefBased/>
  <w15:docId w15:val="{272C70A2-2CA8-F940-B89D-0FFFC53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4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11"/>
  </w:style>
  <w:style w:type="paragraph" w:styleId="Footer">
    <w:name w:val="footer"/>
    <w:basedOn w:val="Normal"/>
    <w:link w:val="FooterChar"/>
    <w:uiPriority w:val="99"/>
    <w:unhideWhenUsed/>
    <w:rsid w:val="00D454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11"/>
  </w:style>
  <w:style w:type="character" w:styleId="Hyperlink">
    <w:name w:val="Hyperlink"/>
    <w:basedOn w:val="DefaultParagraphFont"/>
    <w:uiPriority w:val="99"/>
    <w:unhideWhenUsed/>
    <w:rsid w:val="00D4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22</Lines>
  <Paragraphs>21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cp:lastPrinted>2023-08-06T14:36:00Z</cp:lastPrinted>
  <dcterms:created xsi:type="dcterms:W3CDTF">2023-08-06T14:36:00Z</dcterms:created>
  <dcterms:modified xsi:type="dcterms:W3CDTF">2023-08-06T14:37:00Z</dcterms:modified>
</cp:coreProperties>
</file>